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6B" w:rsidRDefault="00650950">
      <w:r>
        <w:rPr>
          <w:noProof/>
        </w:rPr>
        <w:drawing>
          <wp:inline distT="0" distB="0" distL="0" distR="0" wp14:anchorId="445936B0" wp14:editId="785CEB42">
            <wp:extent cx="596265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50" w:rsidRDefault="00650950">
      <w:r w:rsidRPr="00650950">
        <w:drawing>
          <wp:inline distT="0" distB="0" distL="0" distR="0" wp14:anchorId="14FDBEDD" wp14:editId="1F7EBB22">
            <wp:extent cx="5591175" cy="393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50" w:rsidRDefault="00650950">
      <w:r w:rsidRPr="00650950">
        <w:lastRenderedPageBreak/>
        <w:drawing>
          <wp:inline distT="0" distB="0" distL="0" distR="0" wp14:anchorId="776565BE" wp14:editId="172CDAAE">
            <wp:extent cx="5429250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50" w:rsidRDefault="00650950">
      <w:r w:rsidRPr="00650950">
        <w:drawing>
          <wp:inline distT="0" distB="0" distL="0" distR="0" wp14:anchorId="62275B77" wp14:editId="25FB2A35">
            <wp:extent cx="5381625" cy="439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50" w:rsidRDefault="00650950">
      <w:r w:rsidRPr="00650950">
        <w:lastRenderedPageBreak/>
        <w:drawing>
          <wp:inline distT="0" distB="0" distL="0" distR="0" wp14:anchorId="406016E5" wp14:editId="3CB6AE7F">
            <wp:extent cx="5438775" cy="441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950" w:rsidSect="00650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0"/>
    <w:rsid w:val="003B759B"/>
    <w:rsid w:val="00650950"/>
    <w:rsid w:val="007E456B"/>
    <w:rsid w:val="00B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3DF0"/>
  <w15:chartTrackingRefBased/>
  <w15:docId w15:val="{46C2C01A-1FCF-4DAB-A0AB-8C205B6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Noel Maubert</dc:creator>
  <cp:keywords/>
  <dc:description/>
  <cp:lastModifiedBy>Jean Noel Maubert</cp:lastModifiedBy>
  <cp:revision>1</cp:revision>
  <dcterms:created xsi:type="dcterms:W3CDTF">2017-11-02T18:33:00Z</dcterms:created>
  <dcterms:modified xsi:type="dcterms:W3CDTF">2017-11-02T18:37:00Z</dcterms:modified>
</cp:coreProperties>
</file>